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170" w:rsidRDefault="00235170" w:rsidP="00235170">
      <w:pPr>
        <w:spacing w:after="234" w:line="24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Бла</w:t>
      </w:r>
      <w:r w:rsidR="00EC64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нк вопросов для учеников средних</w:t>
      </w:r>
      <w:bookmarkStart w:id="0" w:name="_GoBack"/>
      <w:bookmarkEnd w:id="0"/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 классов</w:t>
      </w:r>
    </w:p>
    <w:p w:rsidR="00B763CE" w:rsidRDefault="00B763CE" w:rsidP="00B763CE">
      <w:pPr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B763CE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Дорогие ребята! Приведённые ниже утверждения касаются того, как Вы относитесь к себе и своей жизни. Мы предлагаем Вам согласиться или не согласиться с каждым из них.</w:t>
      </w:r>
    </w:p>
    <w:p w:rsidR="00B763CE" w:rsidRPr="00B763CE" w:rsidRDefault="00B763CE" w:rsidP="00B763CE">
      <w:pPr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14"/>
          <w:szCs w:val="24"/>
          <w:lang w:val="ru" w:eastAsia="ru-RU"/>
        </w:rPr>
      </w:pPr>
    </w:p>
    <w:p w:rsidR="00B763CE" w:rsidRPr="00B763CE" w:rsidRDefault="00B763CE" w:rsidP="00B763CE">
      <w:pPr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B763CE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Здесь нет правильных или неправильных ответов. Пожалуйста, постарайтесь ответить на все вопросы, даже если некоторые не полностью соответствуют Вашей ситуации.</w:t>
      </w:r>
    </w:p>
    <w:p w:rsidR="00235170" w:rsidRPr="00235170" w:rsidRDefault="00235170" w:rsidP="00B763CE">
      <w:pPr>
        <w:spacing w:before="240" w:after="118" w:line="24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Это исследование абсолютно анонимно.</w:t>
      </w:r>
    </w:p>
    <w:p w:rsidR="00235170" w:rsidRDefault="00235170" w:rsidP="00C21058">
      <w:pPr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b/>
          <w:bCs/>
          <w:color w:val="000000"/>
          <w:sz w:val="2"/>
          <w:szCs w:val="24"/>
          <w:lang w:val="ru" w:eastAsia="ru-RU"/>
        </w:rPr>
      </w:pP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Пожалуйста, прочитайте каждой утверждение из опросника, а потом поставьте свой ответ</w:t>
      </w:r>
      <w:r w:rsidR="00B763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  </w:t>
      </w: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 </w:t>
      </w: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" w:eastAsia="ru-RU"/>
        </w:rPr>
        <w:t>в бланке ответов</w:t>
      </w: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, обводя наиболее подходящий Вам вариант.</w:t>
      </w:r>
    </w:p>
    <w:p w:rsidR="00C21058" w:rsidRPr="00C21058" w:rsidRDefault="00C21058" w:rsidP="00C21058">
      <w:pPr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b/>
          <w:bCs/>
          <w:color w:val="000000"/>
          <w:sz w:val="2"/>
          <w:szCs w:val="24"/>
          <w:lang w:val="ru" w:eastAsia="ru-RU"/>
        </w:rPr>
      </w:pPr>
    </w:p>
    <w:p w:rsidR="00C21058" w:rsidRPr="00235170" w:rsidRDefault="00C21058" w:rsidP="00C21058">
      <w:pPr>
        <w:spacing w:after="0" w:line="240" w:lineRule="auto"/>
        <w:ind w:left="23" w:right="23"/>
        <w:jc w:val="both"/>
        <w:rPr>
          <w:rFonts w:ascii="Times New Roman" w:eastAsia="Times New Roman" w:hAnsi="Times New Roman" w:cs="Times New Roman"/>
          <w:b/>
          <w:bCs/>
          <w:color w:val="000000"/>
          <w:sz w:val="2"/>
          <w:szCs w:val="24"/>
          <w:lang w:val="ru" w:eastAsia="ru-RU"/>
        </w:rPr>
      </w:pPr>
    </w:p>
    <w:p w:rsidR="00235170" w:rsidRPr="00235170" w:rsidRDefault="00235170" w:rsidP="00C21058">
      <w:pPr>
        <w:spacing w:before="240" w:after="0" w:line="240" w:lineRule="auto"/>
        <w:ind w:right="-1" w:firstLine="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Ваш </w:t>
      </w:r>
      <w:proofErr w:type="gramStart"/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Пол:</w:t>
      </w:r>
      <w:r w:rsidRPr="00235170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 </w:t>
      </w:r>
      <w:proofErr w:type="gramEnd"/>
      <w:r w:rsidRPr="00235170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1 Мужской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   </w:t>
      </w:r>
      <w:r w:rsidRPr="00235170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2 Женский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      </w:t>
      </w:r>
      <w:r w:rsidR="00C2105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  </w:t>
      </w: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Возраст (полных лет):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________</w:t>
      </w:r>
    </w:p>
    <w:p w:rsidR="00B763CE" w:rsidRDefault="00B763CE" w:rsidP="00235170">
      <w:pPr>
        <w:spacing w:after="109" w:line="240" w:lineRule="exact"/>
        <w:ind w:left="4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</w:p>
    <w:p w:rsidR="00235170" w:rsidRPr="00235170" w:rsidRDefault="00235170" w:rsidP="00235170">
      <w:pPr>
        <w:spacing w:after="109" w:line="240" w:lineRule="exact"/>
        <w:ind w:left="4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Часть 1</w:t>
      </w:r>
    </w:p>
    <w:p w:rsidR="00235170" w:rsidRDefault="00235170" w:rsidP="00235170">
      <w:pPr>
        <w:spacing w:after="174" w:line="331" w:lineRule="exact"/>
        <w:ind w:left="20" w:right="260" w:firstLine="6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Инструкция:</w:t>
      </w:r>
      <w:r w:rsidRPr="00235170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прочитайте, пожалуйста, приведенные ниже суждения выберите и обведите вариант, который в наибольшей степени</w:t>
      </w: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 совпадает с Вашим мнением,</w:t>
      </w:r>
      <w:r w:rsidRPr="00235170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в бланке ответов.</w:t>
      </w: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 Не пишите ничего в самом опроснике - только в бланке ответов.</w:t>
      </w:r>
    </w:p>
    <w:p w:rsidR="00B763CE" w:rsidRPr="00235170" w:rsidRDefault="00B763CE" w:rsidP="00235170">
      <w:pPr>
        <w:spacing w:after="174" w:line="331" w:lineRule="exact"/>
        <w:ind w:left="20" w:right="260" w:firstLine="660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8"/>
        <w:gridCol w:w="9370"/>
      </w:tblGrid>
      <w:tr w:rsidR="00235170" w:rsidRPr="00235170" w:rsidTr="004F58EE">
        <w:trPr>
          <w:trHeight w:val="277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color w:val="000000"/>
                <w:szCs w:val="23"/>
                <w:lang w:val="ru" w:eastAsia="ru-RU"/>
              </w:rPr>
            </w:pPr>
            <w:r w:rsidRPr="00C21058">
              <w:rPr>
                <w:rFonts w:ascii="Times New Roman" w:eastAsia="Times New Roman" w:hAnsi="Times New Roman" w:cs="Times New Roman"/>
                <w:b/>
                <w:color w:val="000000"/>
                <w:szCs w:val="23"/>
                <w:lang w:val="ru" w:eastAsia="ru-RU"/>
              </w:rPr>
              <w:t>№</w:t>
            </w:r>
          </w:p>
        </w:tc>
        <w:tc>
          <w:tcPr>
            <w:tcW w:w="9370" w:type="dxa"/>
            <w:shd w:val="clear" w:color="auto" w:fill="FFFFFF"/>
          </w:tcPr>
          <w:p w:rsidR="00235170" w:rsidRPr="00235170" w:rsidRDefault="00235170" w:rsidP="00C21058">
            <w:pPr>
              <w:framePr w:wrap="notBeside" w:vAnchor="text" w:hAnchor="text" w:xAlign="center" w:y="1"/>
              <w:spacing w:after="0" w:line="240" w:lineRule="auto"/>
              <w:ind w:left="3740"/>
              <w:rPr>
                <w:rFonts w:ascii="Times New Roman" w:eastAsia="Times New Roman" w:hAnsi="Times New Roman" w:cs="Times New Roman"/>
                <w:b/>
                <w:color w:val="000000"/>
                <w:szCs w:val="25"/>
                <w:lang w:val="ru" w:eastAsia="ru-RU"/>
              </w:rPr>
            </w:pPr>
            <w:r w:rsidRPr="00C21058">
              <w:rPr>
                <w:rFonts w:ascii="Times New Roman" w:eastAsia="Times New Roman" w:hAnsi="Times New Roman" w:cs="Times New Roman"/>
                <w:b/>
                <w:color w:val="000000"/>
                <w:szCs w:val="25"/>
                <w:lang w:val="ru" w:eastAsia="ru-RU"/>
              </w:rPr>
              <w:t>Суждения</w:t>
            </w:r>
          </w:p>
        </w:tc>
      </w:tr>
      <w:tr w:rsidR="00235170" w:rsidRPr="00235170" w:rsidTr="004F58EE">
        <w:trPr>
          <w:trHeight w:val="300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  <w:t>В трудной ситуации (проблемы, неприятности) я фантазирую о том, что все могло быть иначе.</w:t>
            </w:r>
          </w:p>
        </w:tc>
      </w:tr>
      <w:tr w:rsidR="00235170" w:rsidRPr="00235170" w:rsidTr="004F58EE">
        <w:trPr>
          <w:trHeight w:val="293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  <w:t>2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5"/>
                <w:lang w:val="ru" w:eastAsia="ru-RU"/>
              </w:rPr>
              <w:t>Я</w:t>
            </w:r>
            <w:r w:rsidRPr="00CE7451"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  <w:t xml:space="preserve"> люблю все новое и неизвестное.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>3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5"/>
                <w:szCs w:val="25"/>
                <w:lang w:val="ru" w:eastAsia="ru-RU"/>
              </w:rPr>
              <w:t>Я</w:t>
            </w:r>
            <w:r w:rsidRPr="00CE7451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 xml:space="preserve"> могу сказать одно, а сделать совсем другое.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4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В трудной ситуации (проблемы, неприятности) я стараюсь сделать все так, чтобы иметь возможность наилучшим образом решить проблему.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5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Если я чего-то захочу, меня трудно удержать.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6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Интернет отнимает у меня больше времени, чем мне бы хотелось.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7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Поскольку все спланировать невозможно, то не стоит и пытаться.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CE7451" w:rsidRDefault="004F58EE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ru" w:eastAsia="ru-RU"/>
              </w:rPr>
              <w:t>8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5"/>
                <w:lang w:val="ru" w:eastAsia="ru-RU"/>
              </w:rPr>
              <w:t>Я</w:t>
            </w:r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 xml:space="preserve"> никогда не обманывал.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CE7451" w:rsidRDefault="004F58EE" w:rsidP="004F58EE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ru" w:eastAsia="ru-RU"/>
              </w:rPr>
              <w:t>9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В трудной ситуации (проблемы, неприятности) я больше времени, чем обычно, провожу один.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4F58EE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10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Мне трудно надолго на чем-то сосредоточиться.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11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Иногда из-за Интернета я забываю вовремя поесть или сделать важные дела.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12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Мне легко сказать одно, а сделать совсем другое.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13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4F58EE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4F58EE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Правила можно нарушать, если ты уверен, что прав.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14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Мне сложно доводить начатое дело до конца (учебу, домашние обязанности).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15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5"/>
                <w:lang w:val="ru" w:eastAsia="ru-RU"/>
              </w:rPr>
              <w:t>Я</w:t>
            </w:r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 xml:space="preserve"> легко мог бы прожить без Интернета.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-157" w:firstLine="257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16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4F58EE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4F58EE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В трудной ситуации (проблемы, неприятности) я тщательно обдумываю, что можно сделать и только потом действую.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17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5"/>
                <w:lang w:val="ru" w:eastAsia="ru-RU"/>
              </w:rPr>
              <w:t>Я</w:t>
            </w:r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 xml:space="preserve"> люблю проводить время дома.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18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Мобильный телефон незаменим для меня, когда предстоит долгое ожидание или просто нечего делать.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19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5"/>
                <w:lang w:val="ru" w:eastAsia="ru-RU"/>
              </w:rPr>
              <w:t>Я</w:t>
            </w:r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 xml:space="preserve"> все рассказываю родителям.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20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5"/>
                <w:lang w:val="ru" w:eastAsia="ru-RU"/>
              </w:rPr>
              <w:t>Я</w:t>
            </w:r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 xml:space="preserve"> бы хотел попробовать прыгнуть с парашютом или на </w:t>
            </w:r>
            <w:proofErr w:type="spellStart"/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тарзанке</w:t>
            </w:r>
            <w:proofErr w:type="spellEnd"/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.</w:t>
            </w:r>
          </w:p>
        </w:tc>
      </w:tr>
      <w:tr w:rsidR="00235170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235170" w:rsidRDefault="004F58EE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21</w:t>
            </w:r>
          </w:p>
        </w:tc>
        <w:tc>
          <w:tcPr>
            <w:tcW w:w="9370" w:type="dxa"/>
            <w:shd w:val="clear" w:color="auto" w:fill="FFFFFF"/>
          </w:tcPr>
          <w:p w:rsidR="00235170" w:rsidRPr="00CE7451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E7451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В трудной ситуации (проблемы, неприятности) я иду к другу, чтобы он помог мне лучше осознать проблему.</w:t>
            </w:r>
          </w:p>
        </w:tc>
      </w:tr>
      <w:tr w:rsidR="004F58EE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4F58EE" w:rsidRDefault="004F58EE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22</w:t>
            </w:r>
          </w:p>
        </w:tc>
        <w:tc>
          <w:tcPr>
            <w:tcW w:w="9370" w:type="dxa"/>
            <w:shd w:val="clear" w:color="auto" w:fill="FFFFFF"/>
          </w:tcPr>
          <w:p w:rsidR="004F58EE" w:rsidRPr="00CE7451" w:rsidRDefault="004F58EE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4F58EE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Я всегда смогу себя контролировать.</w:t>
            </w:r>
          </w:p>
        </w:tc>
      </w:tr>
      <w:tr w:rsidR="004F58EE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4F58EE" w:rsidRDefault="004F58EE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23</w:t>
            </w:r>
          </w:p>
        </w:tc>
        <w:tc>
          <w:tcPr>
            <w:tcW w:w="9370" w:type="dxa"/>
            <w:shd w:val="clear" w:color="auto" w:fill="FFFFFF"/>
          </w:tcPr>
          <w:p w:rsidR="004F58EE" w:rsidRPr="00CE7451" w:rsidRDefault="004F58EE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4F58EE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От любых проблем можно отвлечься в веселой компании.</w:t>
            </w:r>
          </w:p>
        </w:tc>
      </w:tr>
      <w:tr w:rsidR="004F58EE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4F58EE" w:rsidRDefault="004F58EE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24</w:t>
            </w:r>
          </w:p>
        </w:tc>
        <w:tc>
          <w:tcPr>
            <w:tcW w:w="9370" w:type="dxa"/>
            <w:shd w:val="clear" w:color="auto" w:fill="FFFFFF"/>
          </w:tcPr>
          <w:p w:rsidR="004F58EE" w:rsidRPr="00CE7451" w:rsidRDefault="004F58EE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4F58EE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Я не думаю о последствиях перед тем, как сделать что-нибудь.</w:t>
            </w:r>
          </w:p>
        </w:tc>
      </w:tr>
      <w:tr w:rsidR="004F58EE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4F58EE" w:rsidRDefault="004F58EE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25</w:t>
            </w:r>
          </w:p>
        </w:tc>
        <w:tc>
          <w:tcPr>
            <w:tcW w:w="9370" w:type="dxa"/>
            <w:shd w:val="clear" w:color="auto" w:fill="FFFFFF"/>
          </w:tcPr>
          <w:p w:rsidR="004F58EE" w:rsidRPr="00CE7451" w:rsidRDefault="004F58EE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4F58EE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Я никогда не списывал.</w:t>
            </w:r>
          </w:p>
        </w:tc>
      </w:tr>
      <w:tr w:rsidR="004F58EE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4F58EE" w:rsidRDefault="004F58EE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26</w:t>
            </w:r>
          </w:p>
        </w:tc>
        <w:tc>
          <w:tcPr>
            <w:tcW w:w="9370" w:type="dxa"/>
            <w:shd w:val="clear" w:color="auto" w:fill="FFFFFF"/>
          </w:tcPr>
          <w:p w:rsidR="004F58EE" w:rsidRPr="004F58EE" w:rsidRDefault="004F58EE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4F58EE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Я часто бываю невнимательным (-ой).</w:t>
            </w:r>
          </w:p>
        </w:tc>
      </w:tr>
      <w:tr w:rsidR="004F58EE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4F58EE" w:rsidRDefault="004F58EE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27</w:t>
            </w:r>
          </w:p>
        </w:tc>
        <w:tc>
          <w:tcPr>
            <w:tcW w:w="9370" w:type="dxa"/>
            <w:shd w:val="clear" w:color="auto" w:fill="FFFFFF"/>
          </w:tcPr>
          <w:p w:rsidR="004F58EE" w:rsidRPr="004F58EE" w:rsidRDefault="008E090E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8E090E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В трудной ситуации (проблемы, неприятности) я представляю себя героем книг или кино.</w:t>
            </w:r>
          </w:p>
        </w:tc>
      </w:tr>
      <w:tr w:rsidR="004F58EE" w:rsidRPr="00235170" w:rsidTr="004F58EE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4F58EE" w:rsidRDefault="004F58EE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28</w:t>
            </w:r>
          </w:p>
        </w:tc>
        <w:tc>
          <w:tcPr>
            <w:tcW w:w="9370" w:type="dxa"/>
            <w:shd w:val="clear" w:color="auto" w:fill="FFFFFF"/>
          </w:tcPr>
          <w:p w:rsidR="004F58EE" w:rsidRPr="004F58EE" w:rsidRDefault="008E090E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8E090E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У меня возникает чувство беспокойства, когда ситуация как-то меняется.</w:t>
            </w:r>
          </w:p>
        </w:tc>
      </w:tr>
    </w:tbl>
    <w:p w:rsidR="00C21058" w:rsidRDefault="00C21058" w:rsidP="0023517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C21058" w:rsidRDefault="00C21058" w:rsidP="0023517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C21058" w:rsidRDefault="00C21058" w:rsidP="0023517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C21058" w:rsidRDefault="00C21058" w:rsidP="0023517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C21058" w:rsidRDefault="00C21058" w:rsidP="0023517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C21058" w:rsidRDefault="00C21058" w:rsidP="0023517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8"/>
        <w:gridCol w:w="9370"/>
      </w:tblGrid>
      <w:tr w:rsidR="00B763CE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B763CE" w:rsidRPr="00235170" w:rsidRDefault="00B763CE" w:rsidP="00B763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21058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29</w:t>
            </w:r>
          </w:p>
        </w:tc>
        <w:tc>
          <w:tcPr>
            <w:tcW w:w="9370" w:type="dxa"/>
            <w:shd w:val="clear" w:color="auto" w:fill="FFFFFF"/>
          </w:tcPr>
          <w:p w:rsidR="00B763CE" w:rsidRPr="00CE7451" w:rsidRDefault="008E090E" w:rsidP="00B763CE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8E090E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В трудной ситуации (проблемы, неприятности) я обращаюсь к товарищу за советом - как исправить ситуацию.</w:t>
            </w:r>
          </w:p>
        </w:tc>
      </w:tr>
      <w:tr w:rsidR="00B763CE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B763CE" w:rsidRPr="00235170" w:rsidRDefault="00B763CE" w:rsidP="00B763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C21058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30</w:t>
            </w:r>
          </w:p>
        </w:tc>
        <w:tc>
          <w:tcPr>
            <w:tcW w:w="9370" w:type="dxa"/>
            <w:shd w:val="clear" w:color="auto" w:fill="FFFFFF"/>
          </w:tcPr>
          <w:p w:rsidR="00B763CE" w:rsidRPr="00CE7451" w:rsidRDefault="003D5E9B" w:rsidP="00B763CE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3D5E9B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Если что-то не клеится, у меня появляется желание бросить это дело.</w:t>
            </w:r>
          </w:p>
        </w:tc>
      </w:tr>
      <w:tr w:rsidR="00B763CE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B763CE" w:rsidRPr="00235170" w:rsidRDefault="00B763CE" w:rsidP="00B763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1F7F0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31</w:t>
            </w:r>
          </w:p>
        </w:tc>
        <w:tc>
          <w:tcPr>
            <w:tcW w:w="9370" w:type="dxa"/>
            <w:shd w:val="clear" w:color="auto" w:fill="FFFFFF"/>
          </w:tcPr>
          <w:p w:rsidR="00B763CE" w:rsidRPr="00CE7451" w:rsidRDefault="003D5E9B" w:rsidP="00B763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3D5E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Я охотно перешел (-ла) бы в другую школу</w:t>
            </w:r>
          </w:p>
        </w:tc>
      </w:tr>
      <w:tr w:rsidR="00B763CE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B763CE" w:rsidRPr="00235170" w:rsidRDefault="00B763CE" w:rsidP="00B763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1F7F0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32</w:t>
            </w:r>
          </w:p>
        </w:tc>
        <w:tc>
          <w:tcPr>
            <w:tcW w:w="9370" w:type="dxa"/>
            <w:shd w:val="clear" w:color="auto" w:fill="FFFFFF"/>
          </w:tcPr>
          <w:p w:rsidR="00B763CE" w:rsidRPr="00CE7451" w:rsidRDefault="003D5E9B" w:rsidP="00B763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3D5E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 трудной ситуации (проблемы, неприятности) я принимаю помощь от друга или родственника.</w:t>
            </w:r>
          </w:p>
        </w:tc>
      </w:tr>
      <w:tr w:rsidR="00B763CE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B763CE" w:rsidRPr="00235170" w:rsidRDefault="00B763CE" w:rsidP="00B763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1F7F0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33</w:t>
            </w:r>
          </w:p>
        </w:tc>
        <w:tc>
          <w:tcPr>
            <w:tcW w:w="9370" w:type="dxa"/>
            <w:shd w:val="clear" w:color="auto" w:fill="FFFFFF"/>
          </w:tcPr>
          <w:p w:rsidR="00B763CE" w:rsidRPr="00CE7451" w:rsidRDefault="003D5E9B" w:rsidP="00B763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3D5E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3"/>
                <w:szCs w:val="23"/>
                <w:lang w:val="ru" w:eastAsia="ru-RU"/>
              </w:rPr>
              <w:t>Я легко переношу одиночество.</w:t>
            </w:r>
          </w:p>
        </w:tc>
      </w:tr>
      <w:tr w:rsidR="00B763CE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B763CE" w:rsidRPr="00235170" w:rsidRDefault="00B763CE" w:rsidP="00B763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1F7F0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34</w:t>
            </w:r>
          </w:p>
        </w:tc>
        <w:tc>
          <w:tcPr>
            <w:tcW w:w="9370" w:type="dxa"/>
            <w:shd w:val="clear" w:color="auto" w:fill="FFFFFF"/>
          </w:tcPr>
          <w:p w:rsidR="00B763CE" w:rsidRPr="00CE7451" w:rsidRDefault="003D5E9B" w:rsidP="00B763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3D5E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Мое настроение часто и быстро меняется.</w:t>
            </w:r>
          </w:p>
        </w:tc>
      </w:tr>
      <w:tr w:rsidR="00B763CE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B763CE" w:rsidRPr="00235170" w:rsidRDefault="00B763CE" w:rsidP="00B763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1F7F0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35</w:t>
            </w:r>
          </w:p>
        </w:tc>
        <w:tc>
          <w:tcPr>
            <w:tcW w:w="9370" w:type="dxa"/>
            <w:shd w:val="clear" w:color="auto" w:fill="FFFFFF"/>
          </w:tcPr>
          <w:p w:rsidR="00B763CE" w:rsidRPr="00CE7451" w:rsidRDefault="003D5E9B" w:rsidP="00B763CE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3D5E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3"/>
                <w:szCs w:val="23"/>
                <w:lang w:val="ru" w:eastAsia="ru-RU"/>
              </w:rPr>
              <w:t>Я не представляю своей жизни без Интернета.</w:t>
            </w:r>
          </w:p>
        </w:tc>
      </w:tr>
      <w:tr w:rsidR="00B763CE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B763CE" w:rsidRPr="00235170" w:rsidRDefault="00B763CE" w:rsidP="00B763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1F7F0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36</w:t>
            </w:r>
          </w:p>
        </w:tc>
        <w:tc>
          <w:tcPr>
            <w:tcW w:w="9370" w:type="dxa"/>
            <w:shd w:val="clear" w:color="auto" w:fill="FFFFFF"/>
          </w:tcPr>
          <w:p w:rsidR="00B763CE" w:rsidRPr="00CE7451" w:rsidRDefault="003D5E9B" w:rsidP="00B763CE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3D5E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Если у меня долго нет доступа в Интернет, то меня это раздражает.</w:t>
            </w:r>
          </w:p>
        </w:tc>
      </w:tr>
      <w:tr w:rsidR="00B763CE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B763CE" w:rsidRPr="00235170" w:rsidRDefault="00B763CE" w:rsidP="00B763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1F7F0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37</w:t>
            </w:r>
          </w:p>
        </w:tc>
        <w:tc>
          <w:tcPr>
            <w:tcW w:w="9370" w:type="dxa"/>
            <w:shd w:val="clear" w:color="auto" w:fill="FFFFFF"/>
          </w:tcPr>
          <w:p w:rsidR="00B763CE" w:rsidRPr="00CE7451" w:rsidRDefault="003D5E9B" w:rsidP="00B763CE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3D5E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Мне нравится проводить время дома</w:t>
            </w:r>
          </w:p>
        </w:tc>
      </w:tr>
      <w:tr w:rsidR="00C21058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C21058" w:rsidRPr="00235170" w:rsidRDefault="00C21058" w:rsidP="00C21058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1F7F0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38</w:t>
            </w:r>
          </w:p>
        </w:tc>
        <w:tc>
          <w:tcPr>
            <w:tcW w:w="9370" w:type="dxa"/>
            <w:shd w:val="clear" w:color="auto" w:fill="FFFFFF"/>
          </w:tcPr>
          <w:p w:rsidR="00C21058" w:rsidRPr="00CE7451" w:rsidRDefault="003D5E9B" w:rsidP="00C21058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3D5E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Мне нравится испытывать себя в разных ситуациях.</w:t>
            </w:r>
          </w:p>
        </w:tc>
      </w:tr>
      <w:tr w:rsidR="00C21058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C21058" w:rsidRPr="00235170" w:rsidRDefault="00C21058" w:rsidP="00C21058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1F7F0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39</w:t>
            </w:r>
          </w:p>
        </w:tc>
        <w:tc>
          <w:tcPr>
            <w:tcW w:w="9370" w:type="dxa"/>
            <w:shd w:val="clear" w:color="auto" w:fill="FFFFFF"/>
          </w:tcPr>
          <w:p w:rsidR="00C21058" w:rsidRPr="00CE7451" w:rsidRDefault="003D5E9B" w:rsidP="00C21058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3D5E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Если я забыл телефон дома, мне некомфортно, я немного нервничаю.</w:t>
            </w:r>
          </w:p>
        </w:tc>
      </w:tr>
      <w:tr w:rsidR="00C21058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C21058" w:rsidRPr="00235170" w:rsidRDefault="00C21058" w:rsidP="00C21058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1F7F0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40</w:t>
            </w:r>
          </w:p>
        </w:tc>
        <w:tc>
          <w:tcPr>
            <w:tcW w:w="9370" w:type="dxa"/>
            <w:shd w:val="clear" w:color="auto" w:fill="FFFFFF"/>
          </w:tcPr>
          <w:p w:rsidR="00C21058" w:rsidRPr="00CE7451" w:rsidRDefault="003D5E9B" w:rsidP="00C21058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3D5E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3"/>
                <w:szCs w:val="23"/>
                <w:lang w:val="ru" w:eastAsia="ru-RU"/>
              </w:rPr>
              <w:t>Я все люблю делать по-своему.</w:t>
            </w:r>
          </w:p>
        </w:tc>
      </w:tr>
      <w:tr w:rsidR="00C21058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C21058" w:rsidRPr="00235170" w:rsidRDefault="00C21058" w:rsidP="00C21058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1F7F0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41</w:t>
            </w:r>
          </w:p>
        </w:tc>
        <w:tc>
          <w:tcPr>
            <w:tcW w:w="9370" w:type="dxa"/>
            <w:shd w:val="clear" w:color="auto" w:fill="FFFFFF"/>
          </w:tcPr>
          <w:p w:rsidR="00C21058" w:rsidRPr="00CE7451" w:rsidRDefault="003D5E9B" w:rsidP="00C21058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3D5E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Я люблю перемены в жизни, смену обстановки и образа жизни.</w:t>
            </w:r>
          </w:p>
        </w:tc>
      </w:tr>
      <w:tr w:rsidR="00C21058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C21058" w:rsidRPr="00235170" w:rsidRDefault="00C21058" w:rsidP="00C21058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1F7F0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42</w:t>
            </w:r>
          </w:p>
        </w:tc>
        <w:tc>
          <w:tcPr>
            <w:tcW w:w="9370" w:type="dxa"/>
            <w:shd w:val="clear" w:color="auto" w:fill="FFFFFF"/>
          </w:tcPr>
          <w:p w:rsidR="00C21058" w:rsidRPr="00CE7451" w:rsidRDefault="003D5E9B" w:rsidP="00C21058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3D5E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 трудной ситуации (проблемы, неприятности) я принимаю сочувствие, взаимное понимание друзей, у которых та же проблема.</w:t>
            </w:r>
          </w:p>
        </w:tc>
      </w:tr>
      <w:tr w:rsidR="00C21058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C21058" w:rsidRPr="00235170" w:rsidRDefault="00C21058" w:rsidP="00C21058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1F7F0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43</w:t>
            </w:r>
          </w:p>
        </w:tc>
        <w:tc>
          <w:tcPr>
            <w:tcW w:w="9370" w:type="dxa"/>
            <w:shd w:val="clear" w:color="auto" w:fill="FFFFFF"/>
          </w:tcPr>
          <w:p w:rsidR="00C21058" w:rsidRPr="00CE7451" w:rsidRDefault="003D5E9B" w:rsidP="00C21058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3D5E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Если я чем-то увлекся, то могу забыть время.</w:t>
            </w:r>
          </w:p>
        </w:tc>
      </w:tr>
      <w:tr w:rsidR="00C21058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C21058" w:rsidRPr="00235170" w:rsidRDefault="00C21058" w:rsidP="00C21058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1F7F0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44</w:t>
            </w:r>
          </w:p>
        </w:tc>
        <w:tc>
          <w:tcPr>
            <w:tcW w:w="9370" w:type="dxa"/>
            <w:shd w:val="clear" w:color="auto" w:fill="FFFFFF"/>
          </w:tcPr>
          <w:p w:rsidR="00C21058" w:rsidRPr="00CE7451" w:rsidRDefault="003D5E9B" w:rsidP="00C21058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3D5E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Как правило, когда я ем что-нибудь вкусное, то не останавливаюсь, пока все не съем.</w:t>
            </w:r>
          </w:p>
        </w:tc>
      </w:tr>
      <w:tr w:rsidR="00C21058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C21058" w:rsidRPr="00235170" w:rsidRDefault="00C21058" w:rsidP="00C21058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1F7F0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45</w:t>
            </w:r>
          </w:p>
        </w:tc>
        <w:tc>
          <w:tcPr>
            <w:tcW w:w="9370" w:type="dxa"/>
            <w:shd w:val="clear" w:color="auto" w:fill="FFFFFF"/>
          </w:tcPr>
          <w:p w:rsidR="00C21058" w:rsidRPr="00CE7451" w:rsidRDefault="003D5E9B" w:rsidP="00C21058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3D5E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Взрослые лучше знают, как правильно поступать.</w:t>
            </w:r>
          </w:p>
        </w:tc>
      </w:tr>
      <w:tr w:rsidR="00C21058" w:rsidRPr="001F7F07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C21058" w:rsidRPr="00235170" w:rsidRDefault="00C21058" w:rsidP="00C21058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1F7F0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46</w:t>
            </w:r>
          </w:p>
        </w:tc>
        <w:tc>
          <w:tcPr>
            <w:tcW w:w="9370" w:type="dxa"/>
            <w:shd w:val="clear" w:color="auto" w:fill="FFFFFF"/>
          </w:tcPr>
          <w:p w:rsidR="00C21058" w:rsidRPr="00CE7451" w:rsidRDefault="003D5E9B" w:rsidP="00C21058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3D5E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Я всегда соблюдаю правила при переходе улицы</w:t>
            </w:r>
          </w:p>
        </w:tc>
      </w:tr>
    </w:tbl>
    <w:p w:rsidR="003D5E9B" w:rsidRDefault="003D5E9B" w:rsidP="00B763C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1" w:name="bookmark7"/>
    </w:p>
    <w:p w:rsidR="003D5E9B" w:rsidRPr="00EC64A7" w:rsidRDefault="003D5E9B" w:rsidP="00B763C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"/>
          <w:szCs w:val="24"/>
          <w:lang w:val="ru" w:eastAsia="ru-RU"/>
        </w:rPr>
      </w:pPr>
    </w:p>
    <w:p w:rsidR="00235170" w:rsidRDefault="00235170" w:rsidP="00B763C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Часть 2</w:t>
      </w:r>
      <w:bookmarkEnd w:id="1"/>
    </w:p>
    <w:p w:rsidR="00B763CE" w:rsidRPr="00EC64A7" w:rsidRDefault="00B763CE" w:rsidP="00B763C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10"/>
          <w:szCs w:val="24"/>
          <w:lang w:val="ru" w:eastAsia="ru-RU"/>
        </w:rPr>
      </w:pPr>
    </w:p>
    <w:p w:rsidR="00211B14" w:rsidRPr="00211B14" w:rsidRDefault="00211B14" w:rsidP="00211B14">
      <w:pPr>
        <w:spacing w:after="193" w:line="331" w:lineRule="exact"/>
        <w:ind w:left="20" w:right="260"/>
        <w:rPr>
          <w:rFonts w:ascii="Times New Roman" w:eastAsia="Times New Roman" w:hAnsi="Times New Roman" w:cs="Times New Roman"/>
          <w:color w:val="000000"/>
          <w:sz w:val="25"/>
          <w:szCs w:val="25"/>
          <w:lang w:val="ru" w:eastAsia="ru-RU"/>
        </w:rPr>
      </w:pPr>
      <w:r w:rsidRPr="00211B14">
        <w:rPr>
          <w:rFonts w:ascii="Times New Roman" w:eastAsia="Times New Roman" w:hAnsi="Times New Roman" w:cs="Times New Roman"/>
          <w:color w:val="000000"/>
          <w:sz w:val="25"/>
          <w:szCs w:val="25"/>
          <w:lang w:val="ru" w:eastAsia="ru-RU"/>
        </w:rPr>
        <w:t>Прочитайте, пожалуйста, приведенные ниже суждения и выберите вариант, который в большей степени совпадает с оценкой ваших отношений с мамой. Если Вы живете не с мамой или у Вас нет мамы, выберите, пожалуйста, наиболее близкого воспитывающего Вас человека из своего окружения, и впишите ниже, кто это. Обведите вариант, соответствующий Вашему мнению,</w:t>
      </w:r>
      <w:r w:rsidRPr="00211B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 в </w:t>
      </w:r>
      <w:r w:rsidRPr="00211B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" w:eastAsia="ru-RU"/>
        </w:rPr>
        <w:t>бланке ответов</w:t>
      </w:r>
      <w:r w:rsidRPr="00211B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.</w:t>
      </w:r>
    </w:p>
    <w:p w:rsidR="00B763CE" w:rsidRPr="00235170" w:rsidRDefault="00B763CE" w:rsidP="00B763C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</w:p>
    <w:p w:rsidR="00235170" w:rsidRPr="00235170" w:rsidRDefault="001F7F07" w:rsidP="001F7F07">
      <w:pPr>
        <w:keepNext/>
        <w:keepLines/>
        <w:tabs>
          <w:tab w:val="left" w:leader="underscore" w:pos="5862"/>
        </w:tabs>
        <w:spacing w:after="0" w:line="240" w:lineRule="auto"/>
        <w:ind w:left="2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2" w:name="bookmark8"/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 </w:t>
      </w:r>
      <w:r w:rsidR="00235170"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«Я буду отвечать про отношения с</w:t>
      </w:r>
      <w:r w:rsidR="00235170"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ab/>
      </w:r>
      <w:bookmarkEnd w:id="2"/>
    </w:p>
    <w:p w:rsidR="00235170" w:rsidRDefault="00235170" w:rsidP="001F7F07">
      <w:pPr>
        <w:keepNext/>
        <w:keepLines/>
        <w:spacing w:after="0" w:line="240" w:lineRule="auto"/>
        <w:ind w:left="2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3" w:name="bookmark9"/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(например, папой, старшей сестрой, бабушкой и т.п.)»</w:t>
      </w:r>
      <w:bookmarkEnd w:id="3"/>
    </w:p>
    <w:p w:rsidR="00B763CE" w:rsidRDefault="00B763CE" w:rsidP="00EC64A7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</w:p>
    <w:tbl>
      <w:tblPr>
        <w:tblW w:w="9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8"/>
        <w:gridCol w:w="9241"/>
      </w:tblGrid>
      <w:tr w:rsidR="001F7F07" w:rsidRPr="00235170" w:rsidTr="00343270">
        <w:trPr>
          <w:trHeight w:val="277"/>
        </w:trPr>
        <w:tc>
          <w:tcPr>
            <w:tcW w:w="548" w:type="dxa"/>
            <w:shd w:val="clear" w:color="auto" w:fill="FFFFFF"/>
          </w:tcPr>
          <w:p w:rsidR="001F7F07" w:rsidRPr="00235170" w:rsidRDefault="001F7F07" w:rsidP="00343270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color w:val="000000"/>
                <w:szCs w:val="23"/>
                <w:lang w:val="ru" w:eastAsia="ru-RU"/>
              </w:rPr>
            </w:pPr>
            <w:r w:rsidRPr="00C21058">
              <w:rPr>
                <w:rFonts w:ascii="Times New Roman" w:eastAsia="Times New Roman" w:hAnsi="Times New Roman" w:cs="Times New Roman"/>
                <w:b/>
                <w:color w:val="000000"/>
                <w:szCs w:val="23"/>
                <w:lang w:val="ru" w:eastAsia="ru-RU"/>
              </w:rPr>
              <w:t>№</w:t>
            </w:r>
          </w:p>
        </w:tc>
        <w:tc>
          <w:tcPr>
            <w:tcW w:w="9241" w:type="dxa"/>
            <w:shd w:val="clear" w:color="auto" w:fill="FFFFFF"/>
          </w:tcPr>
          <w:p w:rsidR="001F7F07" w:rsidRDefault="001F7F07" w:rsidP="00343270">
            <w:pPr>
              <w:spacing w:after="0" w:line="240" w:lineRule="auto"/>
              <w:ind w:left="3740"/>
              <w:rPr>
                <w:rFonts w:ascii="Times New Roman" w:eastAsia="Times New Roman" w:hAnsi="Times New Roman" w:cs="Times New Roman"/>
                <w:b/>
                <w:color w:val="000000"/>
                <w:szCs w:val="25"/>
                <w:lang w:val="ru" w:eastAsia="ru-RU"/>
              </w:rPr>
            </w:pPr>
            <w:r w:rsidRPr="00C21058">
              <w:rPr>
                <w:rFonts w:ascii="Times New Roman" w:eastAsia="Times New Roman" w:hAnsi="Times New Roman" w:cs="Times New Roman"/>
                <w:b/>
                <w:color w:val="000000"/>
                <w:szCs w:val="25"/>
                <w:lang w:val="ru" w:eastAsia="ru-RU"/>
              </w:rPr>
              <w:t>Суждения</w:t>
            </w:r>
          </w:p>
          <w:p w:rsidR="00B763CE" w:rsidRPr="00235170" w:rsidRDefault="00B763CE" w:rsidP="00343270">
            <w:pPr>
              <w:spacing w:after="0" w:line="240" w:lineRule="auto"/>
              <w:ind w:left="3740"/>
              <w:rPr>
                <w:rFonts w:ascii="Times New Roman" w:eastAsia="Times New Roman" w:hAnsi="Times New Roman" w:cs="Times New Roman"/>
                <w:b/>
                <w:color w:val="000000"/>
                <w:szCs w:val="25"/>
                <w:lang w:val="ru" w:eastAsia="ru-RU"/>
              </w:rPr>
            </w:pPr>
          </w:p>
        </w:tc>
      </w:tr>
      <w:tr w:rsidR="001F7F07" w:rsidRPr="00235170" w:rsidTr="00343270">
        <w:trPr>
          <w:trHeight w:val="342"/>
        </w:trPr>
        <w:tc>
          <w:tcPr>
            <w:tcW w:w="548" w:type="dxa"/>
            <w:shd w:val="clear" w:color="auto" w:fill="FFFFFF"/>
          </w:tcPr>
          <w:p w:rsidR="001F7F07" w:rsidRPr="00235170" w:rsidRDefault="001F7F07" w:rsidP="00343270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  <w:t>1</w:t>
            </w:r>
          </w:p>
        </w:tc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F07" w:rsidRDefault="001F7F07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>Приветлива(-в) и доброжелательна(-</w:t>
            </w:r>
            <w:proofErr w:type="spellStart"/>
            <w:r w:rsidRPr="0023517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>ен</w:t>
            </w:r>
            <w:proofErr w:type="spellEnd"/>
            <w:r w:rsidRPr="0023517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>) со мной</w:t>
            </w:r>
          </w:p>
          <w:p w:rsidR="00B763CE" w:rsidRPr="00235170" w:rsidRDefault="00B763CE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</w:pPr>
          </w:p>
        </w:tc>
      </w:tr>
      <w:tr w:rsidR="001F7F07" w:rsidRPr="00235170" w:rsidTr="00343270">
        <w:trPr>
          <w:trHeight w:val="300"/>
        </w:trPr>
        <w:tc>
          <w:tcPr>
            <w:tcW w:w="548" w:type="dxa"/>
            <w:shd w:val="clear" w:color="auto" w:fill="FFFFFF"/>
          </w:tcPr>
          <w:p w:rsidR="001F7F07" w:rsidRPr="00235170" w:rsidRDefault="001F7F07" w:rsidP="00343270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</w:t>
            </w:r>
          </w:p>
        </w:tc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F07" w:rsidRDefault="001F7F07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>Я нравлюсь ей(ему) таким (-ой), какой (-</w:t>
            </w:r>
            <w:proofErr w:type="spellStart"/>
            <w:r w:rsidRPr="0023517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>ая</w:t>
            </w:r>
            <w:proofErr w:type="spellEnd"/>
            <w:r w:rsidRPr="0023517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>), я есть.</w:t>
            </w:r>
          </w:p>
          <w:p w:rsidR="00B763CE" w:rsidRPr="00235170" w:rsidRDefault="00B763CE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</w:pPr>
          </w:p>
        </w:tc>
      </w:tr>
      <w:tr w:rsidR="001F7F07" w:rsidRPr="00235170" w:rsidTr="00343270">
        <w:trPr>
          <w:trHeight w:val="293"/>
        </w:trPr>
        <w:tc>
          <w:tcPr>
            <w:tcW w:w="548" w:type="dxa"/>
            <w:shd w:val="clear" w:color="auto" w:fill="FFFFFF"/>
          </w:tcPr>
          <w:p w:rsidR="001F7F07" w:rsidRPr="00235170" w:rsidRDefault="001F7F07" w:rsidP="00343270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  <w:t>3</w:t>
            </w:r>
          </w:p>
        </w:tc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F07" w:rsidRDefault="001F7F07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Прощает мои мелкие проступки.</w:t>
            </w:r>
          </w:p>
          <w:p w:rsidR="00B763CE" w:rsidRPr="00235170" w:rsidRDefault="00B763CE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1F7F07" w:rsidRPr="00235170" w:rsidTr="00343270">
        <w:trPr>
          <w:trHeight w:val="268"/>
        </w:trPr>
        <w:tc>
          <w:tcPr>
            <w:tcW w:w="548" w:type="dxa"/>
            <w:shd w:val="clear" w:color="auto" w:fill="FFFFFF"/>
          </w:tcPr>
          <w:p w:rsidR="001F7F07" w:rsidRPr="00235170" w:rsidRDefault="001F7F07" w:rsidP="00343270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4</w:t>
            </w:r>
          </w:p>
        </w:tc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F07" w:rsidRDefault="001F7F07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 уважением относится к моим мыслям и чувствам.</w:t>
            </w:r>
          </w:p>
          <w:p w:rsidR="00B763CE" w:rsidRPr="00235170" w:rsidRDefault="00B763CE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1F7F07" w:rsidRPr="00235170" w:rsidTr="00343270">
        <w:trPr>
          <w:trHeight w:val="268"/>
        </w:trPr>
        <w:tc>
          <w:tcPr>
            <w:tcW w:w="548" w:type="dxa"/>
            <w:shd w:val="clear" w:color="auto" w:fill="FFFFFF"/>
          </w:tcPr>
          <w:p w:rsidR="001F7F07" w:rsidRPr="00235170" w:rsidRDefault="001F7F07" w:rsidP="00343270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>5</w:t>
            </w:r>
          </w:p>
        </w:tc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F07" w:rsidRDefault="001F7F07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Умеет поддержать меня в трудную минуту.</w:t>
            </w:r>
          </w:p>
          <w:p w:rsidR="00B763CE" w:rsidRPr="00235170" w:rsidRDefault="00B763CE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1F7F07" w:rsidRPr="00235170" w:rsidTr="00343270">
        <w:trPr>
          <w:trHeight w:val="268"/>
        </w:trPr>
        <w:tc>
          <w:tcPr>
            <w:tcW w:w="548" w:type="dxa"/>
            <w:shd w:val="clear" w:color="auto" w:fill="FFFFFF"/>
          </w:tcPr>
          <w:p w:rsidR="001F7F07" w:rsidRPr="00235170" w:rsidRDefault="001F7F07" w:rsidP="00343270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6</w:t>
            </w:r>
          </w:p>
        </w:tc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F07" w:rsidRDefault="001F7F07" w:rsidP="00343270">
            <w:pPr>
              <w:spacing w:after="0" w:line="307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Выслушивает мои пожелания и предложения, когда мы делаем что-то вместе.</w:t>
            </w:r>
          </w:p>
          <w:p w:rsidR="00B763CE" w:rsidRPr="00235170" w:rsidRDefault="00B763CE" w:rsidP="00343270">
            <w:pPr>
              <w:spacing w:after="0" w:line="307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1F7F07" w:rsidRPr="00235170" w:rsidTr="00343270">
        <w:trPr>
          <w:trHeight w:val="268"/>
        </w:trPr>
        <w:tc>
          <w:tcPr>
            <w:tcW w:w="548" w:type="dxa"/>
            <w:shd w:val="clear" w:color="auto" w:fill="FFFFFF"/>
          </w:tcPr>
          <w:p w:rsidR="001F7F07" w:rsidRPr="00235170" w:rsidRDefault="001F7F07" w:rsidP="00343270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7</w:t>
            </w:r>
          </w:p>
        </w:tc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F07" w:rsidRDefault="001F7F07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Уважает мое мнение и считается с ним.</w:t>
            </w:r>
          </w:p>
          <w:p w:rsidR="00B763CE" w:rsidRPr="00235170" w:rsidRDefault="00B763CE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</w:tbl>
    <w:p w:rsidR="00A65886" w:rsidRPr="00EC64A7" w:rsidRDefault="00EC64A7" w:rsidP="00EC64A7">
      <w:pPr>
        <w:spacing w:before="710" w:after="787" w:line="240" w:lineRule="exact"/>
        <w:ind w:left="41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Спасибо!</w:t>
      </w:r>
    </w:p>
    <w:sectPr w:rsidR="00A65886" w:rsidRPr="00EC64A7" w:rsidSect="00B763CE">
      <w:pgSz w:w="11906" w:h="16838"/>
      <w:pgMar w:top="851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3BE"/>
    <w:rsid w:val="001F7F07"/>
    <w:rsid w:val="00211B14"/>
    <w:rsid w:val="00235170"/>
    <w:rsid w:val="003D5E9B"/>
    <w:rsid w:val="004F58EE"/>
    <w:rsid w:val="008E090E"/>
    <w:rsid w:val="00A65886"/>
    <w:rsid w:val="00B523BE"/>
    <w:rsid w:val="00B763CE"/>
    <w:rsid w:val="00C21058"/>
    <w:rsid w:val="00CE7451"/>
    <w:rsid w:val="00EC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CE5325-78A4-4F34-AADB-3723A6A1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Лима Даудова</dc:creator>
  <cp:keywords/>
  <dc:description/>
  <cp:lastModifiedBy>Лима Даудова</cp:lastModifiedBy>
  <cp:revision>6</cp:revision>
  <dcterms:created xsi:type="dcterms:W3CDTF">2016-08-13T16:32:00Z</dcterms:created>
  <dcterms:modified xsi:type="dcterms:W3CDTF">2016-09-23T08:32:00Z</dcterms:modified>
</cp:coreProperties>
</file>